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6" w:rsidRDefault="003738EB" w:rsidP="00373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Nauczanie zdalne 10.12.2021r.</w:t>
      </w:r>
    </w:p>
    <w:p w:rsidR="003738EB" w:rsidRDefault="003738EB" w:rsidP="00373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8EB" w:rsidRDefault="003738EB" w:rsidP="00373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 w:rsidR="00E316AB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8E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738EB" w:rsidRDefault="003738EB" w:rsidP="00373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8EB" w:rsidRDefault="003738EB" w:rsidP="003738EB">
      <w:pPr>
        <w:rPr>
          <w:rFonts w:ascii="Times New Roman" w:hAnsi="Times New Roman" w:cs="Times New Roman"/>
          <w:b/>
          <w:sz w:val="24"/>
          <w:szCs w:val="24"/>
        </w:rPr>
      </w:pPr>
      <w:r w:rsidRPr="003738E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Film edukacyjny „Sposoby zwierząt na przetrwanie zimy”</w:t>
      </w:r>
    </w:p>
    <w:p w:rsidR="003738EB" w:rsidRDefault="003738EB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filmu zamieszczony jest w linku poniżej:</w:t>
      </w:r>
    </w:p>
    <w:p w:rsidR="003738EB" w:rsidRDefault="00DC6412" w:rsidP="003738EB">
      <w:pPr>
        <w:rPr>
          <w:rFonts w:ascii="Times New Roman" w:hAnsi="Times New Roman" w:cs="Times New Roman"/>
          <w:sz w:val="24"/>
          <w:szCs w:val="24"/>
        </w:rPr>
      </w:pPr>
      <w:r w:rsidRPr="00DC6412">
        <w:rPr>
          <w:rFonts w:ascii="Times New Roman" w:hAnsi="Times New Roman" w:cs="Times New Roman"/>
          <w:sz w:val="24"/>
          <w:szCs w:val="24"/>
        </w:rPr>
        <w:t>https://www.youtube.com/watch?v=rymzm4JjXXg&amp;t=88s</w:t>
      </w:r>
    </w:p>
    <w:p w:rsidR="003738EB" w:rsidRDefault="003738EB" w:rsidP="00373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Rozwiązywanie zagadek o zwierzętach. </w:t>
      </w:r>
    </w:p>
    <w:p w:rsidR="003738EB" w:rsidRDefault="003738EB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zagadkę, a zadaniem dziecka jest odgadnięcie o jakim zwierzątku jest zagadka. </w:t>
      </w:r>
    </w:p>
    <w:p w:rsidR="003738EB" w:rsidRDefault="003738EB" w:rsidP="0037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brązowe śliczne oczy, nóżki zgrabne cienkie. Czy widziałeś kiedyś w lesie płochliwą… (sarenka).</w:t>
      </w:r>
    </w:p>
    <w:p w:rsidR="003738EB" w:rsidRDefault="003738EB" w:rsidP="0037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długą szczecinę, świnki jest kuzynem. Zjada żołędzie, gdy przyjdzie jesień. Można go spotkać w polu lub w lesie. ( dzik)</w:t>
      </w:r>
    </w:p>
    <w:p w:rsidR="003738EB" w:rsidRDefault="003738EB" w:rsidP="0037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Szare futerko, długie uszy, ogonek nieduży. Gdy się w krzakach coś poruszy zmyka, aż się kurzy. (zając)</w:t>
      </w:r>
    </w:p>
    <w:p w:rsidR="003738EB" w:rsidRDefault="003738EB" w:rsidP="003738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dziupli swej na drzewie, gdy nikt o tym nie wie, orzechów zapasy zbiera na zimowe czasy. (wiewiórka)</w:t>
      </w:r>
    </w:p>
    <w:p w:rsidR="003738EB" w:rsidRDefault="003738EB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Gimnastyka dla smyka- </w:t>
      </w:r>
      <w:r>
        <w:rPr>
          <w:rFonts w:ascii="Times New Roman" w:hAnsi="Times New Roman" w:cs="Times New Roman"/>
          <w:sz w:val="24"/>
          <w:szCs w:val="24"/>
        </w:rPr>
        <w:t>zestaw ćwiczeń gimnastycznych</w:t>
      </w:r>
    </w:p>
    <w:p w:rsidR="003738EB" w:rsidRDefault="003738EB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filmu zamieszczony jest w linku poniżej:</w:t>
      </w:r>
    </w:p>
    <w:p w:rsidR="003738EB" w:rsidRDefault="00DC6412" w:rsidP="003738EB">
      <w:pPr>
        <w:rPr>
          <w:rFonts w:ascii="Times New Roman" w:hAnsi="Times New Roman" w:cs="Times New Roman"/>
          <w:sz w:val="24"/>
          <w:szCs w:val="24"/>
        </w:rPr>
      </w:pPr>
      <w:r w:rsidRPr="00DC6412">
        <w:rPr>
          <w:rFonts w:ascii="Times New Roman" w:hAnsi="Times New Roman" w:cs="Times New Roman"/>
          <w:sz w:val="24"/>
          <w:szCs w:val="24"/>
        </w:rPr>
        <w:t>https://www.youtube.com/watch?v=0BANCqPOWL4&amp;t=17s</w:t>
      </w:r>
    </w:p>
    <w:p w:rsidR="003738EB" w:rsidRDefault="003738EB" w:rsidP="00373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Osłuchanie z piosenką „Tupu tup po śniegu”</w:t>
      </w:r>
    </w:p>
    <w:p w:rsidR="003738EB" w:rsidRDefault="003738EB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filmiku zamieszczony jest w linku poniżej</w:t>
      </w:r>
    </w:p>
    <w:p w:rsidR="00714FEA" w:rsidRPr="00DC6412" w:rsidRDefault="00DC6412" w:rsidP="003738EB">
      <w:pPr>
        <w:rPr>
          <w:rFonts w:ascii="Times New Roman" w:hAnsi="Times New Roman" w:cs="Times New Roman"/>
          <w:sz w:val="24"/>
          <w:szCs w:val="24"/>
        </w:rPr>
      </w:pPr>
      <w:r w:rsidRPr="00DC6412">
        <w:rPr>
          <w:rFonts w:ascii="Times New Roman" w:hAnsi="Times New Roman" w:cs="Times New Roman"/>
          <w:sz w:val="24"/>
          <w:szCs w:val="24"/>
        </w:rPr>
        <w:t>https://www.youtube.com/watch?v=bHbQBaO2uEk</w:t>
      </w:r>
    </w:p>
    <w:p w:rsidR="003738EB" w:rsidRDefault="00ED7EF8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„Leśne zwierzaki”- zabawa ruchowa</w:t>
      </w:r>
    </w:p>
    <w:p w:rsidR="00ED7EF8" w:rsidRPr="00ED7EF8" w:rsidRDefault="00ED7EF8" w:rsidP="0037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maszeruje w rytm dowolnej muzyki. Na przerwę w muzyce rodzic mówi dziecko nazwę jakiegoś leśnego zwierzęcia (niedźwiedź, jeż, wiewiórka, itd. ). Zadaniem dziecka jest wcielenie się w rolę zwierzęcia i naśladowanie odpowiedniego dla niego zachowania, np. niedźwiedź- zwija się w kłębek- zapadanie w sen zimowy, wiewiórka- kuca i udaje, że je orzeszki.</w:t>
      </w:r>
    </w:p>
    <w:p w:rsidR="003738EB" w:rsidRDefault="003738EB" w:rsidP="003738E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3738EB" w:rsidRPr="003738EB" w:rsidRDefault="003738EB" w:rsidP="00D15A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Małgosia </w:t>
      </w:r>
      <w:r w:rsidRPr="003738E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738EB" w:rsidRPr="0037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C9D"/>
    <w:multiLevelType w:val="hybridMultilevel"/>
    <w:tmpl w:val="137E0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3D8F"/>
    <w:multiLevelType w:val="hybridMultilevel"/>
    <w:tmpl w:val="6D1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B"/>
    <w:rsid w:val="003738EB"/>
    <w:rsid w:val="00594C3A"/>
    <w:rsid w:val="005C4D49"/>
    <w:rsid w:val="00667285"/>
    <w:rsid w:val="00714FEA"/>
    <w:rsid w:val="00B55A07"/>
    <w:rsid w:val="00D15A71"/>
    <w:rsid w:val="00DC6412"/>
    <w:rsid w:val="00DE28B2"/>
    <w:rsid w:val="00E316AB"/>
    <w:rsid w:val="00E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9</cp:revision>
  <dcterms:created xsi:type="dcterms:W3CDTF">2021-12-09T07:42:00Z</dcterms:created>
  <dcterms:modified xsi:type="dcterms:W3CDTF">2021-12-09T08:11:00Z</dcterms:modified>
</cp:coreProperties>
</file>